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3EDD" w14:textId="77777777" w:rsidR="00C63701" w:rsidRPr="00C63701" w:rsidRDefault="00C63701" w:rsidP="00C63701">
      <w:pPr>
        <w:pStyle w:val="pc"/>
        <w:ind w:firstLine="708"/>
        <w:rPr>
          <w:b/>
          <w:bCs/>
        </w:rPr>
      </w:pPr>
      <w:r w:rsidRPr="00C63701">
        <w:rPr>
          <w:b/>
          <w:bCs/>
        </w:rPr>
        <w:t xml:space="preserve">Тендер </w:t>
      </w:r>
      <w:r w:rsidRPr="00C63701">
        <w:rPr>
          <w:b/>
          <w:bCs/>
          <w:lang w:val="kk-KZ"/>
        </w:rPr>
        <w:t xml:space="preserve">өткізу </w:t>
      </w:r>
      <w:proofErr w:type="spellStart"/>
      <w:r w:rsidRPr="00C63701">
        <w:rPr>
          <w:b/>
          <w:bCs/>
        </w:rPr>
        <w:t>туралы</w:t>
      </w:r>
      <w:proofErr w:type="spellEnd"/>
      <w:r w:rsidRPr="00C63701">
        <w:rPr>
          <w:b/>
          <w:bCs/>
        </w:rPr>
        <w:t xml:space="preserve"> </w:t>
      </w:r>
      <w:proofErr w:type="spellStart"/>
      <w:r w:rsidRPr="00C63701">
        <w:rPr>
          <w:b/>
          <w:bCs/>
        </w:rPr>
        <w:t>хабарландыру</w:t>
      </w:r>
      <w:proofErr w:type="spellEnd"/>
    </w:p>
    <w:p w14:paraId="01BA664D" w14:textId="77777777" w:rsidR="00C63701" w:rsidRPr="007014BA" w:rsidRDefault="00C63701" w:rsidP="00C63701">
      <w:pPr>
        <w:pStyle w:val="pc"/>
        <w:jc w:val="both"/>
      </w:pPr>
      <w:r w:rsidRPr="007014BA">
        <w:t xml:space="preserve"> </w:t>
      </w:r>
    </w:p>
    <w:p w14:paraId="66F34C6C" w14:textId="77777777" w:rsidR="00C63701" w:rsidRPr="007014BA" w:rsidRDefault="00C63701" w:rsidP="00C63701">
      <w:pPr>
        <w:pStyle w:val="pc"/>
        <w:ind w:firstLine="708"/>
        <w:jc w:val="both"/>
        <w:rPr>
          <w:lang w:val="kk-KZ"/>
        </w:rPr>
      </w:pPr>
      <w:proofErr w:type="spellStart"/>
      <w:r w:rsidRPr="007014BA">
        <w:t>Тапсырыс</w:t>
      </w:r>
      <w:proofErr w:type="spellEnd"/>
      <w:r w:rsidRPr="007014BA">
        <w:t xml:space="preserve"> </w:t>
      </w:r>
      <w:proofErr w:type="spellStart"/>
      <w:r w:rsidRPr="007014BA">
        <w:t>берушінің</w:t>
      </w:r>
      <w:proofErr w:type="spellEnd"/>
      <w:r w:rsidRPr="007014BA">
        <w:t xml:space="preserve">, </w:t>
      </w:r>
      <w:proofErr w:type="spellStart"/>
      <w:r w:rsidRPr="007014BA">
        <w:t>сатып</w:t>
      </w:r>
      <w:proofErr w:type="spellEnd"/>
      <w:r w:rsidRPr="007014BA">
        <w:t xml:space="preserve"> </w:t>
      </w:r>
      <w:proofErr w:type="spellStart"/>
      <w:r w:rsidRPr="007014BA">
        <w:t>алуды</w:t>
      </w:r>
      <w:proofErr w:type="spellEnd"/>
      <w:r w:rsidRPr="007014BA">
        <w:t xml:space="preserve"> </w:t>
      </w:r>
      <w:proofErr w:type="spellStart"/>
      <w:r w:rsidRPr="007014BA">
        <w:t>ұйымдастырушының</w:t>
      </w:r>
      <w:proofErr w:type="spellEnd"/>
      <w:r w:rsidRPr="007014BA">
        <w:t xml:space="preserve"> </w:t>
      </w:r>
      <w:proofErr w:type="spellStart"/>
      <w:r w:rsidRPr="007014BA">
        <w:t>немесе</w:t>
      </w:r>
      <w:proofErr w:type="spellEnd"/>
      <w:r w:rsidRPr="007014BA">
        <w:t xml:space="preserve"> </w:t>
      </w:r>
      <w:proofErr w:type="spellStart"/>
      <w:r w:rsidRPr="007014BA">
        <w:t>бірыңғай</w:t>
      </w:r>
      <w:proofErr w:type="spellEnd"/>
      <w:r w:rsidRPr="007014BA">
        <w:t xml:space="preserve"> </w:t>
      </w:r>
      <w:proofErr w:type="spellStart"/>
      <w:r w:rsidRPr="007014BA">
        <w:t>дистрибьютордың</w:t>
      </w:r>
      <w:proofErr w:type="spellEnd"/>
      <w:r w:rsidRPr="007014BA">
        <w:t xml:space="preserve"> </w:t>
      </w:r>
      <w:proofErr w:type="spellStart"/>
      <w:r w:rsidRPr="007014BA">
        <w:t>атауы</w:t>
      </w:r>
      <w:proofErr w:type="spellEnd"/>
      <w:r w:rsidRPr="007014BA">
        <w:rPr>
          <w:lang w:val="kk-KZ"/>
        </w:rPr>
        <w:t xml:space="preserve"> </w:t>
      </w:r>
    </w:p>
    <w:p w14:paraId="1EC7AAC6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Шығыс Қазақстан облысының денсаулық сақтау басқармасы «Шығыс Қазақстан облыстық ЖИТС-тің алдын алу және күрес  жөніндегі орталығы» шаруашылық жүргізу құқығындағы коммуналдық мемлекеттік қазыналық кәсіпорны, ___________________________________________________________</w:t>
      </w:r>
    </w:p>
    <w:p w14:paraId="6CEF28BF" w14:textId="6E3EE4BD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 xml:space="preserve">Хабарландырудың нөмірі мен орналастырылу уақыты </w:t>
      </w:r>
      <w:r w:rsidR="006F780D">
        <w:rPr>
          <w:lang w:val="kk-KZ"/>
        </w:rPr>
        <w:t>10</w:t>
      </w:r>
      <w:r w:rsidRPr="007014BA">
        <w:rPr>
          <w:lang w:val="kk-KZ"/>
        </w:rPr>
        <w:t>.01.2025 ж.</w:t>
      </w:r>
      <w:r w:rsidR="00076E09">
        <w:rPr>
          <w:lang w:val="kk-KZ"/>
        </w:rPr>
        <w:t xml:space="preserve"> №2</w:t>
      </w:r>
    </w:p>
    <w:p w14:paraId="2DFB17C8" w14:textId="77777777" w:rsidR="00C63701" w:rsidRPr="007014BA" w:rsidRDefault="00C63701" w:rsidP="00C63701">
      <w:pPr>
        <w:pStyle w:val="pc"/>
        <w:jc w:val="both"/>
        <w:rPr>
          <w:lang w:val="kk-KZ"/>
        </w:rPr>
      </w:pPr>
    </w:p>
    <w:p w14:paraId="14CC18D1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 к, 21/1. БСН 990340002506, БСК IRTYKZKA, IIC KZ6996504F0007740657, АҚ ForteBank»</w:t>
      </w:r>
    </w:p>
    <w:p w14:paraId="74E0D680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__________</w:t>
      </w:r>
    </w:p>
    <w:p w14:paraId="7091DEC3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271BDF32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734E3A7B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Фармацевтикалық қызметтерді жеткізу немесе көрсету орны Өскемен қ., Буров к, 21/1</w:t>
      </w:r>
    </w:p>
    <w:p w14:paraId="1B267F2A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________________________________________________________________</w:t>
      </w:r>
    </w:p>
    <w:p w14:paraId="2EE9391D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4440D29E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05DCE360" w14:textId="499E09A2" w:rsidR="00C63701" w:rsidRPr="007014BA" w:rsidRDefault="006F780D" w:rsidP="00C63701">
      <w:pPr>
        <w:pStyle w:val="pc"/>
        <w:jc w:val="both"/>
        <w:rPr>
          <w:lang w:val="kk-KZ"/>
        </w:rPr>
      </w:pPr>
      <w:r>
        <w:rPr>
          <w:lang w:val="kk-KZ"/>
        </w:rPr>
        <w:t>10</w:t>
      </w:r>
      <w:r w:rsidR="00C63701" w:rsidRPr="007014BA">
        <w:rPr>
          <w:lang w:val="kk-KZ"/>
        </w:rPr>
        <w:t>.01.2025 бастап 3</w:t>
      </w:r>
      <w:r w:rsidR="00C63701">
        <w:rPr>
          <w:lang w:val="kk-KZ"/>
        </w:rPr>
        <w:t>1</w:t>
      </w:r>
      <w:r w:rsidR="00C63701" w:rsidRPr="007014BA">
        <w:rPr>
          <w:lang w:val="kk-KZ"/>
        </w:rPr>
        <w:t xml:space="preserve">.01.2025 сағат </w:t>
      </w:r>
      <w:r w:rsidR="00076E09">
        <w:rPr>
          <w:lang w:val="kk-KZ"/>
        </w:rPr>
        <w:t>8</w:t>
      </w:r>
      <w:r w:rsidR="00C63701" w:rsidRPr="007014BA">
        <w:rPr>
          <w:lang w:val="kk-KZ"/>
        </w:rPr>
        <w:t>-30 ______________________________________</w:t>
      </w:r>
    </w:p>
    <w:p w14:paraId="0413CE82" w14:textId="6D71D300" w:rsidR="00C63701" w:rsidRPr="00C63701" w:rsidRDefault="00C63701" w:rsidP="00C63701">
      <w:pPr>
        <w:pStyle w:val="pc"/>
        <w:jc w:val="both"/>
        <w:rPr>
          <w:lang w:val="ru-KZ"/>
        </w:rPr>
      </w:pPr>
      <w:r w:rsidRPr="00C63701">
        <w:rPr>
          <w:lang w:val="kk-KZ"/>
        </w:rPr>
        <w:t xml:space="preserve">Тендерлік өтінімдер салынған конверттер 2025 жылғы 31 қаңтарда сағат </w:t>
      </w:r>
      <w:r w:rsidR="00076E09">
        <w:rPr>
          <w:lang w:val="kk-KZ"/>
        </w:rPr>
        <w:t>10</w:t>
      </w:r>
      <w:r w:rsidRPr="00C63701">
        <w:rPr>
          <w:lang w:val="kk-KZ"/>
        </w:rPr>
        <w:t>-00-де ашылады.</w:t>
      </w:r>
    </w:p>
    <w:p w14:paraId="02C1F850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Комиссия мүшелерінің тегі, аты, әкесінің аты (бар болса) және лауазымдары</w:t>
      </w:r>
    </w:p>
    <w:p w14:paraId="665FCADC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Фатихова Салтанат Ерболатовна, бас дәрігер  комиссия төрайымы.</w:t>
      </w:r>
    </w:p>
    <w:p w14:paraId="03F643CD" w14:textId="5559372F" w:rsidR="00C63701" w:rsidRPr="007014BA" w:rsidRDefault="00C63701" w:rsidP="00C63701">
      <w:pPr>
        <w:pStyle w:val="pj"/>
        <w:ind w:firstLine="0"/>
        <w:rPr>
          <w:lang w:val="kk-KZ"/>
        </w:rPr>
      </w:pPr>
      <w:r w:rsidRPr="007014BA">
        <w:rPr>
          <w:lang w:val="kk-KZ"/>
        </w:rPr>
        <w:t xml:space="preserve">Корякина Ольга Викторовна </w:t>
      </w:r>
      <w:r w:rsidR="006F780D">
        <w:rPr>
          <w:lang w:val="kk-KZ"/>
        </w:rPr>
        <w:t>врач лаборант</w:t>
      </w:r>
      <w:r w:rsidRPr="007014BA">
        <w:rPr>
          <w:lang w:val="kk-KZ"/>
        </w:rPr>
        <w:t xml:space="preserve">, комиссия төрайымының орынбасары </w:t>
      </w:r>
    </w:p>
    <w:p w14:paraId="1993CCD7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Гуляева Татьяна Никифоровна заңкесші  _________________________________________</w:t>
      </w:r>
    </w:p>
    <w:p w14:paraId="562624E1" w14:textId="77777777" w:rsidR="00C63701" w:rsidRPr="007014BA" w:rsidRDefault="00C63701" w:rsidP="00C63701">
      <w:pPr>
        <w:pStyle w:val="pc"/>
        <w:jc w:val="both"/>
        <w:rPr>
          <w:lang w:val="kk-KZ"/>
        </w:rPr>
      </w:pPr>
      <w:r w:rsidRPr="007014BA">
        <w:rPr>
          <w:lang w:val="kk-KZ"/>
        </w:rPr>
        <w:t>Комиссия хатшысының тегі, аты, әкесінің аты (бар болса), лауазымы мемлекеттік сатып алу жөніндегі маман, Еркінбек Ш.Е.</w:t>
      </w:r>
    </w:p>
    <w:p w14:paraId="0C003D1D" w14:textId="59C915BE" w:rsidR="00C63701" w:rsidRPr="007014BA" w:rsidRDefault="00C63701" w:rsidP="00C63701">
      <w:pPr>
        <w:pStyle w:val="pc"/>
        <w:jc w:val="both"/>
        <w:rPr>
          <w:color w:val="000000" w:themeColor="text1"/>
          <w:shd w:val="clear" w:color="auto" w:fill="F9F9F9"/>
          <w:lang w:val="kk-KZ" w:eastAsia="en-US"/>
        </w:rPr>
      </w:pPr>
      <w:r w:rsidRPr="007014BA">
        <w:rPr>
          <w:lang w:val="kk-KZ"/>
        </w:rPr>
        <w:br/>
      </w:r>
    </w:p>
    <w:p w14:paraId="003548CC" w14:textId="77777777" w:rsidR="00C63701" w:rsidRPr="007014BA" w:rsidRDefault="00C63701" w:rsidP="00C63701">
      <w:pPr>
        <w:pStyle w:val="pj"/>
        <w:rPr>
          <w:lang w:val="kk-KZ"/>
        </w:rPr>
      </w:pPr>
    </w:p>
    <w:p w14:paraId="1736639F" w14:textId="7863BF7A" w:rsidR="00C63701" w:rsidRPr="00C63701" w:rsidRDefault="00C63701" w:rsidP="00076E09">
      <w:pPr>
        <w:pStyle w:val="pj"/>
        <w:ind w:firstLine="0"/>
        <w:rPr>
          <w:b/>
          <w:bCs/>
          <w:lang w:val="kk-KZ"/>
        </w:rPr>
      </w:pPr>
      <w:r w:rsidRPr="00C63701">
        <w:rPr>
          <w:b/>
          <w:bCs/>
          <w:lang w:val="kk-KZ"/>
        </w:rPr>
        <w:t xml:space="preserve">Комиссия хатшысы                                          </w:t>
      </w:r>
      <w:r w:rsidR="00076E09">
        <w:rPr>
          <w:b/>
          <w:bCs/>
          <w:lang w:val="kk-KZ"/>
        </w:rPr>
        <w:t xml:space="preserve">                                                  </w:t>
      </w:r>
      <w:r w:rsidR="00076E09" w:rsidRPr="00C63701">
        <w:rPr>
          <w:b/>
          <w:bCs/>
          <w:lang w:val="kk-KZ"/>
        </w:rPr>
        <w:t xml:space="preserve">Ш.Е. </w:t>
      </w:r>
      <w:r w:rsidRPr="00C63701">
        <w:rPr>
          <w:b/>
          <w:bCs/>
          <w:lang w:val="kk-KZ"/>
        </w:rPr>
        <w:t xml:space="preserve">Еркінбек </w:t>
      </w:r>
    </w:p>
    <w:p w14:paraId="1C98965E" w14:textId="77777777" w:rsidR="00C63701" w:rsidRPr="00C63701" w:rsidRDefault="00C63701" w:rsidP="00C63701">
      <w:pPr>
        <w:pStyle w:val="pj"/>
        <w:rPr>
          <w:b/>
          <w:bCs/>
          <w:lang w:val="kk-KZ"/>
        </w:rPr>
      </w:pPr>
    </w:p>
    <w:p w14:paraId="24CD608F" w14:textId="77777777" w:rsidR="00C63701" w:rsidRPr="00C63701" w:rsidRDefault="00C63701" w:rsidP="00C63701">
      <w:pPr>
        <w:pStyle w:val="pj"/>
        <w:rPr>
          <w:b/>
          <w:bCs/>
          <w:lang w:val="kk-KZ"/>
        </w:rPr>
      </w:pPr>
    </w:p>
    <w:p w14:paraId="2E6029A4" w14:textId="3C077BBE" w:rsidR="00C63701" w:rsidRDefault="00C63701" w:rsidP="00530621">
      <w:pPr>
        <w:pStyle w:val="pc"/>
        <w:rPr>
          <w:b/>
          <w:bCs/>
          <w:lang w:val="kk-KZ"/>
        </w:rPr>
      </w:pPr>
    </w:p>
    <w:p w14:paraId="06230C48" w14:textId="099ADAFC" w:rsidR="00C63701" w:rsidRDefault="00C63701" w:rsidP="00530621">
      <w:pPr>
        <w:pStyle w:val="pc"/>
        <w:rPr>
          <w:b/>
          <w:bCs/>
          <w:lang w:val="kk-KZ"/>
        </w:rPr>
      </w:pPr>
    </w:p>
    <w:p w14:paraId="14CFAB33" w14:textId="7DE77919" w:rsidR="00C63701" w:rsidRDefault="00C63701" w:rsidP="00530621">
      <w:pPr>
        <w:pStyle w:val="pc"/>
        <w:rPr>
          <w:b/>
          <w:bCs/>
          <w:lang w:val="kk-KZ"/>
        </w:rPr>
      </w:pPr>
    </w:p>
    <w:p w14:paraId="341DAF6A" w14:textId="71DF4EBF" w:rsidR="00C63701" w:rsidRDefault="00C63701" w:rsidP="00530621">
      <w:pPr>
        <w:pStyle w:val="pc"/>
        <w:rPr>
          <w:b/>
          <w:bCs/>
          <w:lang w:val="kk-KZ"/>
        </w:rPr>
      </w:pPr>
    </w:p>
    <w:p w14:paraId="1EDCDC0A" w14:textId="1253FCC8" w:rsidR="00C63701" w:rsidRDefault="00C63701" w:rsidP="00530621">
      <w:pPr>
        <w:pStyle w:val="pc"/>
        <w:rPr>
          <w:b/>
          <w:bCs/>
          <w:lang w:val="kk-KZ"/>
        </w:rPr>
      </w:pPr>
    </w:p>
    <w:p w14:paraId="3B154791" w14:textId="5E7B8270" w:rsidR="00C63701" w:rsidRDefault="00C63701" w:rsidP="00530621">
      <w:pPr>
        <w:pStyle w:val="pc"/>
        <w:rPr>
          <w:b/>
          <w:bCs/>
          <w:lang w:val="kk-KZ"/>
        </w:rPr>
      </w:pPr>
    </w:p>
    <w:p w14:paraId="4347ED50" w14:textId="3967DBBF" w:rsidR="008F3A26" w:rsidRDefault="008F3A26" w:rsidP="00530621">
      <w:pPr>
        <w:pStyle w:val="pc"/>
        <w:rPr>
          <w:b/>
          <w:bCs/>
          <w:lang w:val="kk-KZ"/>
        </w:rPr>
      </w:pPr>
    </w:p>
    <w:p w14:paraId="60660560" w14:textId="77777777" w:rsidR="008F3A26" w:rsidRDefault="008F3A26" w:rsidP="00530621">
      <w:pPr>
        <w:pStyle w:val="pc"/>
        <w:rPr>
          <w:b/>
          <w:bCs/>
          <w:lang w:val="kk-KZ"/>
        </w:rPr>
      </w:pPr>
    </w:p>
    <w:p w14:paraId="5158A99D" w14:textId="77777777" w:rsidR="006F780D" w:rsidRDefault="006F780D" w:rsidP="00530621">
      <w:pPr>
        <w:pStyle w:val="pc"/>
        <w:rPr>
          <w:b/>
          <w:bCs/>
          <w:lang w:val="kk-KZ"/>
        </w:rPr>
      </w:pPr>
    </w:p>
    <w:p w14:paraId="7D858E74" w14:textId="77777777" w:rsidR="00C63701" w:rsidRPr="00C63701" w:rsidRDefault="00C63701" w:rsidP="00530621">
      <w:pPr>
        <w:pStyle w:val="pc"/>
        <w:rPr>
          <w:b/>
          <w:bCs/>
          <w:lang w:val="kk-KZ"/>
        </w:rPr>
      </w:pPr>
    </w:p>
    <w:p w14:paraId="09DEA7E0" w14:textId="5FDAC17A" w:rsidR="00530621" w:rsidRPr="002F07C8" w:rsidRDefault="00530621" w:rsidP="00530621">
      <w:pPr>
        <w:pStyle w:val="pc"/>
      </w:pPr>
      <w:r w:rsidRPr="002F07C8">
        <w:rPr>
          <w:rStyle w:val="s1"/>
        </w:rPr>
        <w:lastRenderedPageBreak/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65A186AA" w:rsidR="00530621" w:rsidRPr="002F07C8" w:rsidRDefault="00530621" w:rsidP="00530621">
      <w:pPr>
        <w:pStyle w:val="pj"/>
      </w:pPr>
      <w:r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Pr="002F07C8">
        <w:t xml:space="preserve">СПИД» управление здравоохранения Восточно-Казахстанской </w:t>
      </w:r>
      <w:proofErr w:type="gramStart"/>
      <w:r w:rsidRPr="002F07C8">
        <w:t>области,_</w:t>
      </w:r>
      <w:proofErr w:type="gramEnd"/>
      <w:r w:rsidRPr="002F07C8">
        <w:t>__________________________________________________________</w:t>
      </w:r>
    </w:p>
    <w:p w14:paraId="0CE0B456" w14:textId="7021F599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</w:t>
      </w:r>
      <w:r w:rsidR="00076E09">
        <w:t xml:space="preserve">№2 от </w:t>
      </w:r>
      <w:r w:rsidR="00C63701">
        <w:rPr>
          <w:lang w:val="kk-KZ"/>
        </w:rPr>
        <w:t>10</w:t>
      </w:r>
      <w:r w:rsidRPr="002F07C8">
        <w:t>.</w:t>
      </w:r>
      <w:r w:rsidR="00934305" w:rsidRPr="00934305">
        <w:t>0</w:t>
      </w:r>
      <w:r w:rsidR="00C67ECC">
        <w:rPr>
          <w:lang w:val="kk-KZ"/>
        </w:rPr>
        <w:t>1</w:t>
      </w:r>
      <w:r w:rsidRPr="002F07C8">
        <w:t>.202</w:t>
      </w:r>
      <w:r w:rsidR="00C67ECC">
        <w:rPr>
          <w:lang w:val="kk-KZ"/>
        </w:rPr>
        <w:t>5</w:t>
      </w:r>
      <w:r w:rsidRPr="002F07C8">
        <w:t xml:space="preserve"> года___________________</w:t>
      </w:r>
    </w:p>
    <w:p w14:paraId="41A1DC2A" w14:textId="7F11547E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IRTYKZKA, ИИК KZ6996504F0007740657, АО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00B8062C" w:rsidR="00530621" w:rsidRPr="002F07C8" w:rsidRDefault="00530621" w:rsidP="00530621">
      <w:pPr>
        <w:pStyle w:val="pj"/>
      </w:pPr>
      <w:r w:rsidRPr="002F07C8">
        <w:t xml:space="preserve">Наименование и номер лота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2ED1745E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услуги </w:t>
      </w:r>
      <w:r w:rsidR="00086DA0" w:rsidRPr="002F07C8">
        <w:t>См.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4B74B5D0" w:rsidR="00530621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C63701">
        <w:rPr>
          <w:lang w:val="kk-KZ"/>
        </w:rPr>
        <w:t>10</w:t>
      </w:r>
      <w:r w:rsidR="00045889">
        <w:t>.</w:t>
      </w:r>
      <w:r w:rsidR="00934305" w:rsidRPr="00C63701">
        <w:t>0</w:t>
      </w:r>
      <w:r w:rsidR="009B03B6">
        <w:rPr>
          <w:lang w:val="kk-KZ"/>
        </w:rPr>
        <w:t>1</w:t>
      </w:r>
      <w:r w:rsidR="00530621" w:rsidRPr="0046417E">
        <w:t>.202</w:t>
      </w:r>
      <w:r w:rsidR="009B03B6">
        <w:rPr>
          <w:lang w:val="kk-KZ"/>
        </w:rPr>
        <w:t>5</w:t>
      </w:r>
      <w:r w:rsidR="00530621" w:rsidRPr="0046417E">
        <w:t xml:space="preserve"> по</w:t>
      </w:r>
      <w:r w:rsidR="007008CE">
        <w:t xml:space="preserve"> </w:t>
      </w:r>
      <w:r w:rsidR="00530621" w:rsidRPr="0046417E">
        <w:t>08-30</w:t>
      </w:r>
      <w:r w:rsidRPr="0046417E">
        <w:t xml:space="preserve"> часов </w:t>
      </w:r>
      <w:r w:rsidR="009B03B6">
        <w:rPr>
          <w:lang w:val="kk-KZ"/>
        </w:rPr>
        <w:t>3</w:t>
      </w:r>
      <w:r w:rsidR="00C63701">
        <w:rPr>
          <w:lang w:val="kk-KZ"/>
        </w:rPr>
        <w:t>1</w:t>
      </w:r>
      <w:r w:rsidR="00530621" w:rsidRPr="0046417E">
        <w:t>.</w:t>
      </w:r>
      <w:r w:rsidR="00934305" w:rsidRPr="00C63701">
        <w:t>0</w:t>
      </w:r>
      <w:r w:rsidR="009B03B6">
        <w:rPr>
          <w:lang w:val="kk-KZ"/>
        </w:rPr>
        <w:t>1</w:t>
      </w:r>
      <w:r w:rsidR="00530621" w:rsidRPr="0046417E">
        <w:t>.202</w:t>
      </w:r>
      <w:r w:rsidR="009B03B6">
        <w:rPr>
          <w:lang w:val="kk-KZ"/>
        </w:rPr>
        <w:t>5</w:t>
      </w:r>
      <w:r w:rsidR="00530621" w:rsidRPr="0046417E">
        <w:t xml:space="preserve"> года________________________</w:t>
      </w:r>
    </w:p>
    <w:p w14:paraId="79EE0BCA" w14:textId="305E1E54" w:rsidR="00C63701" w:rsidRPr="0046417E" w:rsidRDefault="00C63701" w:rsidP="00530621">
      <w:pPr>
        <w:pStyle w:val="pj"/>
      </w:pPr>
      <w:r w:rsidRPr="00704DA5">
        <w:t xml:space="preserve">Конверты с тендерными заявками вскрываются в </w:t>
      </w:r>
      <w:r w:rsidR="00076E09">
        <w:t>10</w:t>
      </w:r>
      <w:r w:rsidRPr="00704DA5">
        <w:t>-00 часов «</w:t>
      </w:r>
      <w:r w:rsidRPr="002567FC">
        <w:t>3</w:t>
      </w:r>
      <w:r>
        <w:rPr>
          <w:lang w:val="kk-KZ"/>
        </w:rPr>
        <w:t>1</w:t>
      </w:r>
      <w:r w:rsidRPr="00704DA5">
        <w:t xml:space="preserve">» </w:t>
      </w:r>
      <w:r>
        <w:rPr>
          <w:lang w:val="kk-KZ"/>
        </w:rPr>
        <w:t>январ</w:t>
      </w:r>
      <w:r>
        <w:t>я</w:t>
      </w:r>
      <w:r w:rsidRPr="00704DA5">
        <w:t xml:space="preserve"> 202</w:t>
      </w:r>
      <w:r>
        <w:rPr>
          <w:lang w:val="kk-KZ"/>
        </w:rPr>
        <w:t>5</w:t>
      </w:r>
      <w:r w:rsidRPr="00704DA5">
        <w:t xml:space="preserve"> года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6CCE721D" w14:textId="77777777" w:rsidR="009B03B6" w:rsidRDefault="009B03B6" w:rsidP="00530621">
      <w:pPr>
        <w:pStyle w:val="pj"/>
      </w:pPr>
    </w:p>
    <w:p w14:paraId="0FC7F252" w14:textId="52D31E39" w:rsidR="003D64D1" w:rsidRPr="002F07C8" w:rsidRDefault="009B03B6" w:rsidP="00530621">
      <w:pPr>
        <w:pStyle w:val="pj"/>
      </w:pPr>
      <w:r>
        <w:rPr>
          <w:lang w:val="kk-KZ"/>
        </w:rPr>
        <w:t>Фатихова С.Е</w:t>
      </w:r>
      <w:r w:rsidR="00934305">
        <w:t>.</w:t>
      </w:r>
      <w:r w:rsidR="003D64D1" w:rsidRPr="002F07C8">
        <w:t xml:space="preserve"> главн</w:t>
      </w:r>
      <w:r w:rsidR="00934305">
        <w:t>ый</w:t>
      </w:r>
      <w:r w:rsidR="003D64D1" w:rsidRPr="002F07C8">
        <w:t xml:space="preserve"> врач</w:t>
      </w:r>
      <w:r w:rsidR="00045889">
        <w:t>,</w:t>
      </w:r>
      <w:r w:rsidR="003D64D1" w:rsidRPr="002F07C8">
        <w:t xml:space="preserve"> Председатель</w:t>
      </w:r>
      <w:r w:rsidR="007008CE">
        <w:t xml:space="preserve"> комиссии</w:t>
      </w:r>
      <w:r w:rsidR="003D64D1" w:rsidRPr="002F07C8">
        <w:t>.</w:t>
      </w:r>
    </w:p>
    <w:p w14:paraId="55AE259B" w14:textId="149FC801" w:rsidR="003D64D1" w:rsidRPr="002F07C8" w:rsidRDefault="00045889" w:rsidP="00530621">
      <w:pPr>
        <w:pStyle w:val="pj"/>
      </w:pPr>
      <w:r>
        <w:t>Корякина О</w:t>
      </w:r>
      <w:r w:rsidR="00934305">
        <w:t>.В.</w:t>
      </w:r>
      <w:r w:rsidR="00406BB2">
        <w:t>,</w:t>
      </w:r>
      <w:r w:rsidR="00934305">
        <w:t xml:space="preserve"> </w:t>
      </w:r>
      <w:r w:rsidR="006F780D">
        <w:rPr>
          <w:lang w:val="kk-KZ"/>
        </w:rPr>
        <w:t>врач лаборант</w:t>
      </w:r>
      <w:r>
        <w:t xml:space="preserve">, </w:t>
      </w:r>
      <w:r w:rsidR="007008CE">
        <w:t>Заместитель председателя</w:t>
      </w:r>
      <w:r w:rsidR="003D64D1" w:rsidRPr="002F07C8">
        <w:t xml:space="preserve"> комиссии.</w:t>
      </w:r>
    </w:p>
    <w:p w14:paraId="4A4AD61B" w14:textId="3404A2C0" w:rsidR="00751175" w:rsidRPr="002F07C8" w:rsidRDefault="003D64D1" w:rsidP="00751175">
      <w:pPr>
        <w:pStyle w:val="pj"/>
      </w:pPr>
      <w:r w:rsidRPr="002F07C8">
        <w:t>Гуляева</w:t>
      </w:r>
      <w:r w:rsidR="009701EA">
        <w:t xml:space="preserve"> Т.Н.</w:t>
      </w:r>
      <w:r w:rsidRPr="002F07C8">
        <w:t>,</w:t>
      </w:r>
      <w:r w:rsidR="009701EA">
        <w:t xml:space="preserve"> </w:t>
      </w:r>
      <w:r w:rsidRPr="002F07C8">
        <w:t>юрисконсул</w:t>
      </w:r>
      <w:r w:rsidR="007008CE">
        <w:t>ь</w:t>
      </w:r>
      <w:r w:rsidRPr="002F07C8">
        <w:t>т.</w:t>
      </w:r>
      <w:r w:rsidR="00751175">
        <w:rPr>
          <w:lang w:val="kk-KZ"/>
        </w:rPr>
        <w:t xml:space="preserve"> </w:t>
      </w:r>
      <w:r w:rsidR="007008CE">
        <w:t xml:space="preserve">Член </w:t>
      </w:r>
      <w:proofErr w:type="gramStart"/>
      <w:r w:rsidR="007008CE">
        <w:t>комиссии.</w:t>
      </w:r>
      <w:r w:rsidR="00530621" w:rsidRPr="002F07C8">
        <w:t>_</w:t>
      </w:r>
      <w:proofErr w:type="gramEnd"/>
      <w:r w:rsidR="00530621" w:rsidRPr="002F07C8">
        <w:t>___________________________</w:t>
      </w:r>
    </w:p>
    <w:p w14:paraId="3AD51B3A" w14:textId="77777777" w:rsidR="007008CE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</w:t>
      </w:r>
    </w:p>
    <w:p w14:paraId="5CF1FBF5" w14:textId="212AC144" w:rsidR="00530621" w:rsidRPr="002F07C8" w:rsidRDefault="00751175" w:rsidP="00530621">
      <w:pPr>
        <w:pStyle w:val="pj"/>
      </w:pPr>
      <w:r>
        <w:rPr>
          <w:lang w:val="kk-KZ"/>
        </w:rPr>
        <w:t>Еркінбек Ш.Е.</w:t>
      </w:r>
      <w:r w:rsidR="00530621" w:rsidRPr="002F07C8">
        <w:t xml:space="preserve">, </w:t>
      </w:r>
      <w:r>
        <w:rPr>
          <w:lang w:val="kk-KZ"/>
        </w:rPr>
        <w:t>специалист по</w:t>
      </w:r>
      <w:r w:rsidR="00530621" w:rsidRPr="002F07C8">
        <w:t xml:space="preserve"> ГЗ</w:t>
      </w:r>
      <w:r w:rsidR="007008CE">
        <w:t>. Секретарь комиссии.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005227CC" w:rsidR="002F07C8" w:rsidRPr="00C63701" w:rsidRDefault="002F07C8" w:rsidP="00530621">
      <w:pPr>
        <w:pStyle w:val="pj"/>
        <w:rPr>
          <w:b/>
          <w:bCs/>
          <w:lang w:val="kk-KZ"/>
        </w:rPr>
      </w:pPr>
      <w:r w:rsidRPr="00C63701">
        <w:rPr>
          <w:b/>
          <w:bCs/>
        </w:rPr>
        <w:t xml:space="preserve">Секретарь комиссии                                         </w:t>
      </w:r>
      <w:r w:rsidR="00076E09">
        <w:rPr>
          <w:b/>
          <w:bCs/>
        </w:rPr>
        <w:t xml:space="preserve">                                         </w:t>
      </w:r>
      <w:r w:rsidRPr="00C63701">
        <w:rPr>
          <w:b/>
          <w:bCs/>
        </w:rPr>
        <w:t xml:space="preserve">  </w:t>
      </w:r>
      <w:r w:rsidR="00076E09" w:rsidRPr="00C63701">
        <w:rPr>
          <w:b/>
          <w:bCs/>
          <w:lang w:val="kk-KZ"/>
        </w:rPr>
        <w:t>Ш.Е.</w:t>
      </w:r>
      <w:r w:rsidR="00076E09">
        <w:rPr>
          <w:b/>
          <w:bCs/>
          <w:lang w:val="kk-KZ"/>
        </w:rPr>
        <w:t xml:space="preserve"> </w:t>
      </w:r>
      <w:r w:rsidR="00751175" w:rsidRPr="00C63701">
        <w:rPr>
          <w:b/>
          <w:bCs/>
          <w:lang w:val="kk-KZ"/>
        </w:rPr>
        <w:t xml:space="preserve">Еркінбек </w:t>
      </w:r>
    </w:p>
    <w:p w14:paraId="3D8440F8" w14:textId="15BD3B78" w:rsidR="002F07C8" w:rsidRPr="00C63701" w:rsidRDefault="002F07C8" w:rsidP="00530621">
      <w:pPr>
        <w:pStyle w:val="pj"/>
        <w:rPr>
          <w:b/>
          <w:bCs/>
        </w:rPr>
      </w:pPr>
    </w:p>
    <w:p w14:paraId="179F281D" w14:textId="4FD298E1" w:rsidR="002F07C8" w:rsidRPr="00C63701" w:rsidRDefault="002F07C8" w:rsidP="00530621">
      <w:pPr>
        <w:pStyle w:val="pj"/>
        <w:rPr>
          <w:b/>
          <w:bCs/>
        </w:rPr>
      </w:pPr>
    </w:p>
    <w:p w14:paraId="25EC5774" w14:textId="3B9A1081" w:rsidR="00CD434F" w:rsidRPr="00C63701" w:rsidRDefault="00CC4479" w:rsidP="00530621">
      <w:pPr>
        <w:jc w:val="center"/>
        <w:rPr>
          <w:b/>
          <w:bCs/>
        </w:rPr>
      </w:pPr>
      <w:r w:rsidRPr="00C63701">
        <w:rPr>
          <w:rStyle w:val="s0"/>
          <w:b/>
          <w:bCs/>
        </w:rPr>
        <w:t xml:space="preserve"> </w:t>
      </w:r>
      <w:r w:rsidR="00530621" w:rsidRPr="00C63701">
        <w:rPr>
          <w:b/>
          <w:bCs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76E09"/>
    <w:rsid w:val="00086DA0"/>
    <w:rsid w:val="00091590"/>
    <w:rsid w:val="001C1EA7"/>
    <w:rsid w:val="00234768"/>
    <w:rsid w:val="00242B9C"/>
    <w:rsid w:val="00262990"/>
    <w:rsid w:val="0027213A"/>
    <w:rsid w:val="002F07C8"/>
    <w:rsid w:val="002F264D"/>
    <w:rsid w:val="003201EB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6F780D"/>
    <w:rsid w:val="007008CE"/>
    <w:rsid w:val="00733365"/>
    <w:rsid w:val="00751175"/>
    <w:rsid w:val="007C731E"/>
    <w:rsid w:val="008063C5"/>
    <w:rsid w:val="0082741B"/>
    <w:rsid w:val="008F3A26"/>
    <w:rsid w:val="00906BDE"/>
    <w:rsid w:val="00934305"/>
    <w:rsid w:val="00960A63"/>
    <w:rsid w:val="009663F9"/>
    <w:rsid w:val="009701EA"/>
    <w:rsid w:val="0098523D"/>
    <w:rsid w:val="009B03B6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63701"/>
    <w:rsid w:val="00C67ECC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2025-01-13T10:51:00Z</cp:lastPrinted>
  <dcterms:created xsi:type="dcterms:W3CDTF">2019-10-14T04:40:00Z</dcterms:created>
  <dcterms:modified xsi:type="dcterms:W3CDTF">2025-01-13T10:51:00Z</dcterms:modified>
</cp:coreProperties>
</file>